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45" w:rsidRDefault="00027AB8" w:rsidP="00377445">
      <w:pPr>
        <w:spacing w:after="0" w:line="240" w:lineRule="auto"/>
        <w:jc w:val="center"/>
        <w:rPr>
          <w:b/>
          <w:sz w:val="52"/>
          <w:szCs w:val="52"/>
        </w:rPr>
      </w:pPr>
      <w:r w:rsidRPr="00027AB8">
        <w:rPr>
          <w:b/>
          <w:sz w:val="52"/>
          <w:szCs w:val="52"/>
        </w:rPr>
        <w:t>Kootenai County Sheriff’s Office</w:t>
      </w:r>
    </w:p>
    <w:p w:rsidR="004F2B1C" w:rsidRPr="004E0732" w:rsidRDefault="00BA4699" w:rsidP="00377445">
      <w:pPr>
        <w:spacing w:after="0"/>
        <w:jc w:val="center"/>
        <w:rPr>
          <w:b/>
          <w:sz w:val="36"/>
          <w:szCs w:val="40"/>
        </w:rPr>
      </w:pPr>
      <w:r>
        <w:rPr>
          <w:b/>
          <w:sz w:val="40"/>
          <w:szCs w:val="40"/>
        </w:rPr>
        <w:t xml:space="preserve">      </w:t>
      </w:r>
      <w:r w:rsidR="00DB4F55">
        <w:rPr>
          <w:b/>
          <w:sz w:val="40"/>
          <w:szCs w:val="40"/>
        </w:rPr>
        <w:t>Recent Property Crimes</w:t>
      </w:r>
    </w:p>
    <w:p w:rsidR="00BA4699" w:rsidRPr="004E0732" w:rsidRDefault="006F366C" w:rsidP="00377445">
      <w:pPr>
        <w:spacing w:after="0"/>
        <w:jc w:val="center"/>
        <w:rPr>
          <w:b/>
          <w:sz w:val="36"/>
          <w:szCs w:val="40"/>
        </w:rPr>
      </w:pPr>
      <w:r w:rsidRPr="004E0732">
        <w:rPr>
          <w:b/>
          <w:sz w:val="36"/>
          <w:szCs w:val="40"/>
        </w:rPr>
        <w:tab/>
      </w:r>
    </w:p>
    <w:p w:rsidR="00BA4699" w:rsidRPr="004E0732" w:rsidRDefault="00BA4699" w:rsidP="00BA4699">
      <w:pPr>
        <w:jc w:val="center"/>
        <w:rPr>
          <w:b/>
          <w:szCs w:val="24"/>
        </w:rPr>
      </w:pPr>
      <w:r w:rsidRPr="004E0732">
        <w:rPr>
          <w:b/>
          <w:szCs w:val="24"/>
        </w:rPr>
        <w:t xml:space="preserve">Total calls for Service from </w:t>
      </w:r>
      <w:r w:rsidR="00C1011A">
        <w:rPr>
          <w:b/>
          <w:szCs w:val="24"/>
        </w:rPr>
        <w:t>March 6</w:t>
      </w:r>
      <w:r w:rsidR="002A560B">
        <w:rPr>
          <w:b/>
          <w:szCs w:val="24"/>
        </w:rPr>
        <w:t>, 2015</w:t>
      </w:r>
      <w:r w:rsidRPr="004E0732">
        <w:rPr>
          <w:b/>
          <w:szCs w:val="24"/>
        </w:rPr>
        <w:t xml:space="preserve"> at 6:00 AM to </w:t>
      </w:r>
      <w:r w:rsidR="00520ECC">
        <w:rPr>
          <w:b/>
          <w:szCs w:val="24"/>
        </w:rPr>
        <w:t xml:space="preserve">March </w:t>
      </w:r>
      <w:r w:rsidR="00C1011A">
        <w:rPr>
          <w:b/>
          <w:szCs w:val="24"/>
        </w:rPr>
        <w:t>10,</w:t>
      </w:r>
      <w:r w:rsidR="002A560B">
        <w:rPr>
          <w:b/>
          <w:szCs w:val="24"/>
        </w:rPr>
        <w:t xml:space="preserve"> 2015</w:t>
      </w:r>
      <w:r w:rsidRPr="004E0732">
        <w:rPr>
          <w:b/>
          <w:szCs w:val="24"/>
        </w:rPr>
        <w:t xml:space="preserve"> at 5:59 AM </w:t>
      </w:r>
      <w:r w:rsidR="007125CD">
        <w:rPr>
          <w:b/>
          <w:szCs w:val="24"/>
        </w:rPr>
        <w:t xml:space="preserve">- </w:t>
      </w:r>
      <w:r w:rsidR="00C1011A">
        <w:rPr>
          <w:b/>
          <w:szCs w:val="24"/>
        </w:rPr>
        <w:t>371</w:t>
      </w:r>
    </w:p>
    <w:p w:rsidR="00027AB8" w:rsidRDefault="00027AB8" w:rsidP="006F366C">
      <w:pPr>
        <w:jc w:val="center"/>
        <w:rPr>
          <w:b/>
          <w:sz w:val="44"/>
          <w:szCs w:val="44"/>
        </w:rPr>
      </w:pPr>
      <w:r w:rsidRPr="00027AB8">
        <w:rPr>
          <w:b/>
          <w:sz w:val="44"/>
          <w:szCs w:val="44"/>
        </w:rPr>
        <w:t>Burgl</w:t>
      </w:r>
      <w:r>
        <w:rPr>
          <w:b/>
          <w:sz w:val="44"/>
          <w:szCs w:val="44"/>
        </w:rPr>
        <w:t>a</w:t>
      </w:r>
      <w:r w:rsidRPr="00027AB8">
        <w:rPr>
          <w:b/>
          <w:sz w:val="44"/>
          <w:szCs w:val="44"/>
        </w:rPr>
        <w:t>ries</w:t>
      </w:r>
    </w:p>
    <w:p w:rsidR="00A673C9" w:rsidRDefault="00FF26B7" w:rsidP="00A673C9">
      <w:pPr>
        <w:spacing w:after="0"/>
        <w:rPr>
          <w:b/>
          <w:sz w:val="20"/>
          <w:szCs w:val="20"/>
        </w:rPr>
      </w:pPr>
      <w:r>
        <w:rPr>
          <w:b/>
          <w:sz w:val="24"/>
          <w:szCs w:val="24"/>
        </w:rPr>
        <w:t>None Reported</w:t>
      </w:r>
    </w:p>
    <w:p w:rsidR="003F113C" w:rsidRDefault="003F113C" w:rsidP="000D7408">
      <w:pPr>
        <w:spacing w:after="0"/>
        <w:rPr>
          <w:b/>
          <w:sz w:val="20"/>
          <w:szCs w:val="20"/>
        </w:rPr>
      </w:pPr>
    </w:p>
    <w:p w:rsidR="006240E3" w:rsidRDefault="00C938C0" w:rsidP="00F1703F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Thefts</w:t>
      </w:r>
    </w:p>
    <w:p w:rsidR="00704FA1" w:rsidRDefault="00C1011A" w:rsidP="004702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March 6</w:t>
      </w:r>
      <w:r w:rsidR="00DE0EBF">
        <w:rPr>
          <w:b/>
          <w:sz w:val="24"/>
          <w:szCs w:val="24"/>
        </w:rPr>
        <w:t xml:space="preserve">, 2015  </w:t>
      </w:r>
      <w:r>
        <w:rPr>
          <w:b/>
          <w:sz w:val="24"/>
          <w:szCs w:val="24"/>
        </w:rPr>
        <w:t xml:space="preserve">(Attempt) </w:t>
      </w:r>
      <w:r w:rsidR="00520ECC">
        <w:rPr>
          <w:b/>
          <w:sz w:val="24"/>
          <w:szCs w:val="24"/>
        </w:rPr>
        <w:t>Wal Mart 550 W. Honeysuckle Ave.</w:t>
      </w:r>
      <w:r w:rsidR="004603BC">
        <w:rPr>
          <w:b/>
          <w:sz w:val="24"/>
          <w:szCs w:val="24"/>
        </w:rPr>
        <w:t xml:space="preserve"> -  Hayden</w:t>
      </w:r>
      <w:r w:rsidR="00B74A0B">
        <w:rPr>
          <w:b/>
          <w:sz w:val="24"/>
          <w:szCs w:val="24"/>
        </w:rPr>
        <w:t xml:space="preserve">  - </w:t>
      </w:r>
      <w:r w:rsidR="00DE0EBF">
        <w:rPr>
          <w:b/>
          <w:sz w:val="24"/>
          <w:szCs w:val="24"/>
        </w:rPr>
        <w:t xml:space="preserve">   $ </w:t>
      </w:r>
      <w:r>
        <w:rPr>
          <w:b/>
          <w:sz w:val="24"/>
          <w:szCs w:val="24"/>
        </w:rPr>
        <w:t>75.00</w:t>
      </w:r>
    </w:p>
    <w:p w:rsidR="00DE0EBF" w:rsidRDefault="00C1011A" w:rsidP="00470274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Attempted Stolen Item: </w:t>
      </w:r>
      <w:r w:rsidR="00FF26B7">
        <w:rPr>
          <w:b/>
          <w:sz w:val="20"/>
          <w:szCs w:val="20"/>
        </w:rPr>
        <w:t>Air soft</w:t>
      </w:r>
      <w:r>
        <w:rPr>
          <w:b/>
          <w:sz w:val="20"/>
          <w:szCs w:val="20"/>
        </w:rPr>
        <w:t xml:space="preserve"> Rifle</w:t>
      </w:r>
    </w:p>
    <w:p w:rsidR="00B74A0B" w:rsidRDefault="00B74A0B" w:rsidP="00470274">
      <w:pPr>
        <w:spacing w:after="0"/>
        <w:rPr>
          <w:b/>
          <w:sz w:val="20"/>
          <w:szCs w:val="20"/>
        </w:rPr>
      </w:pPr>
    </w:p>
    <w:p w:rsidR="00C033AF" w:rsidRDefault="00C1011A" w:rsidP="004603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March 6</w:t>
      </w:r>
      <w:r w:rsidR="00B74A0B">
        <w:rPr>
          <w:b/>
          <w:sz w:val="24"/>
          <w:szCs w:val="24"/>
        </w:rPr>
        <w:t xml:space="preserve">, 2015  </w:t>
      </w:r>
      <w:r>
        <w:rPr>
          <w:b/>
          <w:sz w:val="24"/>
          <w:szCs w:val="24"/>
        </w:rPr>
        <w:t xml:space="preserve">400 Blk. S. McGuire Rd.  - </w:t>
      </w:r>
      <w:r w:rsidR="00A673C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Post Fall</w:t>
      </w:r>
      <w:r w:rsidR="007838A1">
        <w:rPr>
          <w:b/>
          <w:sz w:val="24"/>
          <w:szCs w:val="24"/>
        </w:rPr>
        <w:t>s</w:t>
      </w:r>
      <w:r w:rsidR="004603BC">
        <w:rPr>
          <w:b/>
          <w:sz w:val="24"/>
          <w:szCs w:val="24"/>
        </w:rPr>
        <w:t xml:space="preserve"> </w:t>
      </w:r>
      <w:proofErr w:type="gramStart"/>
      <w:r w:rsidR="004603BC">
        <w:rPr>
          <w:b/>
          <w:sz w:val="24"/>
          <w:szCs w:val="24"/>
        </w:rPr>
        <w:t>-  $</w:t>
      </w:r>
      <w:proofErr w:type="gramEnd"/>
      <w:r w:rsidR="00460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80</w:t>
      </w:r>
      <w:r w:rsidR="004603BC">
        <w:rPr>
          <w:b/>
          <w:sz w:val="24"/>
          <w:szCs w:val="24"/>
        </w:rPr>
        <w:t>.00</w:t>
      </w:r>
    </w:p>
    <w:p w:rsidR="003F113C" w:rsidRDefault="004603BC" w:rsidP="00A673C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Stolen: </w:t>
      </w:r>
      <w:r w:rsidR="00C1011A">
        <w:rPr>
          <w:b/>
          <w:sz w:val="20"/>
          <w:szCs w:val="20"/>
        </w:rPr>
        <w:t>Money</w:t>
      </w:r>
    </w:p>
    <w:p w:rsidR="004E5439" w:rsidRDefault="004E5439" w:rsidP="00A673C9">
      <w:pPr>
        <w:spacing w:after="0"/>
        <w:rPr>
          <w:b/>
          <w:sz w:val="20"/>
          <w:szCs w:val="20"/>
        </w:rPr>
      </w:pPr>
    </w:p>
    <w:p w:rsidR="004E5439" w:rsidRDefault="004E5439" w:rsidP="00A673C9">
      <w:pPr>
        <w:spacing w:after="0"/>
        <w:rPr>
          <w:b/>
          <w:sz w:val="24"/>
          <w:szCs w:val="24"/>
        </w:rPr>
      </w:pPr>
      <w:r w:rsidRPr="004E5439">
        <w:rPr>
          <w:b/>
          <w:sz w:val="24"/>
          <w:szCs w:val="24"/>
        </w:rPr>
        <w:t xml:space="preserve">March </w:t>
      </w:r>
      <w:r w:rsidR="00C1011A">
        <w:rPr>
          <w:b/>
          <w:sz w:val="24"/>
          <w:szCs w:val="24"/>
        </w:rPr>
        <w:t>6</w:t>
      </w:r>
      <w:r w:rsidRPr="004E5439">
        <w:rPr>
          <w:b/>
          <w:sz w:val="24"/>
          <w:szCs w:val="24"/>
        </w:rPr>
        <w:t xml:space="preserve">, 2015  </w:t>
      </w:r>
      <w:r>
        <w:rPr>
          <w:b/>
          <w:sz w:val="24"/>
          <w:szCs w:val="24"/>
        </w:rPr>
        <w:t xml:space="preserve"> </w:t>
      </w:r>
      <w:r w:rsidR="00C1011A">
        <w:rPr>
          <w:b/>
          <w:sz w:val="24"/>
          <w:szCs w:val="24"/>
        </w:rPr>
        <w:t>Wal Mart 550 W. Honeysuckle Ave.  -  Hayden</w:t>
      </w:r>
      <w:r>
        <w:rPr>
          <w:b/>
          <w:sz w:val="24"/>
          <w:szCs w:val="24"/>
        </w:rPr>
        <w:t xml:space="preserve">  -  $  </w:t>
      </w:r>
      <w:r w:rsidR="00C1011A">
        <w:rPr>
          <w:b/>
          <w:sz w:val="24"/>
          <w:szCs w:val="24"/>
        </w:rPr>
        <w:t>985</w:t>
      </w:r>
      <w:r>
        <w:rPr>
          <w:b/>
          <w:sz w:val="24"/>
          <w:szCs w:val="24"/>
        </w:rPr>
        <w:t>.00</w:t>
      </w:r>
    </w:p>
    <w:p w:rsidR="004E5439" w:rsidRDefault="004E5439" w:rsidP="00A673C9">
      <w:pPr>
        <w:spacing w:after="0"/>
        <w:rPr>
          <w:b/>
          <w:sz w:val="20"/>
          <w:szCs w:val="20"/>
        </w:rPr>
      </w:pPr>
      <w:r w:rsidRPr="004E5439">
        <w:rPr>
          <w:b/>
          <w:sz w:val="20"/>
          <w:szCs w:val="20"/>
        </w:rPr>
        <w:t>Stolen</w:t>
      </w:r>
      <w:r w:rsidR="00C1011A">
        <w:rPr>
          <w:b/>
          <w:sz w:val="20"/>
          <w:szCs w:val="20"/>
        </w:rPr>
        <w:t>/Recovered</w:t>
      </w:r>
      <w:r>
        <w:rPr>
          <w:b/>
          <w:sz w:val="20"/>
          <w:szCs w:val="20"/>
        </w:rPr>
        <w:t xml:space="preserve">: </w:t>
      </w:r>
      <w:r w:rsidR="00C1011A">
        <w:rPr>
          <w:b/>
          <w:sz w:val="20"/>
          <w:szCs w:val="20"/>
        </w:rPr>
        <w:t>Dual Stereo, Cobra Radio, Pavilion Computer, Baseball Card</w:t>
      </w:r>
    </w:p>
    <w:p w:rsidR="004E5439" w:rsidRDefault="004E5439" w:rsidP="00A673C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Arrested: </w:t>
      </w:r>
      <w:r w:rsidR="00C1011A">
        <w:rPr>
          <w:b/>
          <w:sz w:val="20"/>
          <w:szCs w:val="20"/>
        </w:rPr>
        <w:t>Roberts, Joshua David    33 Yrs.</w:t>
      </w:r>
    </w:p>
    <w:p w:rsidR="004E5439" w:rsidRDefault="004E5439" w:rsidP="00A673C9">
      <w:pPr>
        <w:spacing w:after="0"/>
        <w:rPr>
          <w:b/>
          <w:sz w:val="20"/>
          <w:szCs w:val="20"/>
        </w:rPr>
      </w:pPr>
    </w:p>
    <w:p w:rsidR="004E5439" w:rsidRDefault="004E5439" w:rsidP="00A673C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C1011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, 2015  </w:t>
      </w:r>
      <w:r w:rsidR="00C1011A">
        <w:rPr>
          <w:b/>
          <w:sz w:val="24"/>
          <w:szCs w:val="24"/>
        </w:rPr>
        <w:t>CDA Casino  37914 S. Nukwalqw Rd.  -  Worley</w:t>
      </w:r>
      <w:r>
        <w:rPr>
          <w:b/>
          <w:sz w:val="24"/>
          <w:szCs w:val="24"/>
        </w:rPr>
        <w:t xml:space="preserve">  -  $ </w:t>
      </w:r>
      <w:r w:rsidR="00C1011A">
        <w:rPr>
          <w:b/>
          <w:sz w:val="24"/>
          <w:szCs w:val="24"/>
        </w:rPr>
        <w:t>60.00</w:t>
      </w:r>
    </w:p>
    <w:p w:rsidR="004E5439" w:rsidRDefault="004E5439" w:rsidP="00A673C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Stolen: </w:t>
      </w:r>
      <w:r w:rsidR="00C1011A">
        <w:rPr>
          <w:b/>
          <w:sz w:val="20"/>
          <w:szCs w:val="20"/>
        </w:rPr>
        <w:t xml:space="preserve">Black Wallet with FTC Card, Identification </w:t>
      </w:r>
    </w:p>
    <w:p w:rsidR="00AD750D" w:rsidRDefault="00AD750D" w:rsidP="00A673C9">
      <w:pPr>
        <w:spacing w:after="0"/>
        <w:rPr>
          <w:b/>
          <w:sz w:val="20"/>
          <w:szCs w:val="20"/>
        </w:rPr>
      </w:pPr>
    </w:p>
    <w:p w:rsidR="00AD750D" w:rsidRDefault="00AD750D" w:rsidP="00A673C9">
      <w:pPr>
        <w:spacing w:after="0"/>
        <w:rPr>
          <w:b/>
          <w:sz w:val="24"/>
          <w:szCs w:val="24"/>
        </w:rPr>
      </w:pPr>
      <w:r w:rsidRPr="00AD750D">
        <w:rPr>
          <w:b/>
          <w:sz w:val="24"/>
          <w:szCs w:val="24"/>
        </w:rPr>
        <w:t xml:space="preserve">March </w:t>
      </w:r>
      <w:r w:rsidR="002B6EC8">
        <w:rPr>
          <w:b/>
          <w:sz w:val="24"/>
          <w:szCs w:val="24"/>
        </w:rPr>
        <w:t>7</w:t>
      </w:r>
      <w:r w:rsidRPr="00AD750D">
        <w:rPr>
          <w:b/>
          <w:sz w:val="24"/>
          <w:szCs w:val="24"/>
        </w:rPr>
        <w:t xml:space="preserve">, </w:t>
      </w:r>
      <w:proofErr w:type="gramStart"/>
      <w:r w:rsidRPr="00AD750D">
        <w:rPr>
          <w:b/>
          <w:sz w:val="24"/>
          <w:szCs w:val="24"/>
        </w:rPr>
        <w:t>2015</w:t>
      </w:r>
      <w:r>
        <w:rPr>
          <w:b/>
          <w:sz w:val="24"/>
          <w:szCs w:val="24"/>
        </w:rPr>
        <w:t xml:space="preserve">  </w:t>
      </w:r>
      <w:r w:rsidR="002B6EC8">
        <w:rPr>
          <w:b/>
          <w:sz w:val="24"/>
          <w:szCs w:val="24"/>
        </w:rPr>
        <w:t>5900</w:t>
      </w:r>
      <w:proofErr w:type="gramEnd"/>
      <w:r w:rsidR="002B6EC8">
        <w:rPr>
          <w:b/>
          <w:sz w:val="24"/>
          <w:szCs w:val="24"/>
        </w:rPr>
        <w:t xml:space="preserve"> Blk. E. Lacewood Lane  -  Post </w:t>
      </w:r>
      <w:r w:rsidR="007838A1">
        <w:rPr>
          <w:b/>
          <w:sz w:val="24"/>
          <w:szCs w:val="24"/>
        </w:rPr>
        <w:t>Falls</w:t>
      </w:r>
      <w:r>
        <w:rPr>
          <w:b/>
          <w:sz w:val="24"/>
          <w:szCs w:val="24"/>
        </w:rPr>
        <w:t xml:space="preserve">-  $  </w:t>
      </w:r>
      <w:r w:rsidR="002B6EC8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.00</w:t>
      </w:r>
    </w:p>
    <w:p w:rsidR="00AD750D" w:rsidRDefault="00AD750D" w:rsidP="00A673C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Stolen: </w:t>
      </w:r>
      <w:r w:rsidR="002B6EC8">
        <w:rPr>
          <w:b/>
          <w:sz w:val="20"/>
          <w:szCs w:val="20"/>
        </w:rPr>
        <w:t>Social Security Number  (To file taxes with IRS)</w:t>
      </w:r>
    </w:p>
    <w:p w:rsidR="0095514D" w:rsidRDefault="0095514D" w:rsidP="00A673C9">
      <w:pPr>
        <w:spacing w:after="0"/>
        <w:rPr>
          <w:b/>
          <w:sz w:val="20"/>
          <w:szCs w:val="20"/>
        </w:rPr>
      </w:pPr>
    </w:p>
    <w:p w:rsidR="0095514D" w:rsidRDefault="0095514D" w:rsidP="00A673C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955AE0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, 2015  </w:t>
      </w:r>
      <w:r w:rsidR="00955AE0">
        <w:rPr>
          <w:b/>
          <w:sz w:val="24"/>
          <w:szCs w:val="24"/>
        </w:rPr>
        <w:t>Wal Mart 550 W. Honeysuckle Dr</w:t>
      </w:r>
      <w:r w:rsidR="00F02C28">
        <w:rPr>
          <w:b/>
          <w:sz w:val="24"/>
          <w:szCs w:val="24"/>
        </w:rPr>
        <w:t>.</w:t>
      </w:r>
      <w:r w:rsidR="00955AE0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-  Hayden  -  $  </w:t>
      </w:r>
      <w:r w:rsidR="00955AE0">
        <w:rPr>
          <w:b/>
          <w:sz w:val="24"/>
          <w:szCs w:val="24"/>
        </w:rPr>
        <w:t>60</w:t>
      </w:r>
      <w:r>
        <w:rPr>
          <w:b/>
          <w:sz w:val="24"/>
          <w:szCs w:val="24"/>
        </w:rPr>
        <w:t>.00</w:t>
      </w:r>
    </w:p>
    <w:p w:rsidR="0095514D" w:rsidRDefault="0095514D" w:rsidP="00A673C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Stolen</w:t>
      </w:r>
      <w:r w:rsidR="00955AE0">
        <w:rPr>
          <w:b/>
          <w:sz w:val="20"/>
          <w:szCs w:val="20"/>
        </w:rPr>
        <w:t>/Recovered</w:t>
      </w:r>
      <w:r>
        <w:rPr>
          <w:b/>
          <w:sz w:val="20"/>
          <w:szCs w:val="20"/>
        </w:rPr>
        <w:t xml:space="preserve">: </w:t>
      </w:r>
      <w:r w:rsidR="00955AE0">
        <w:rPr>
          <w:b/>
          <w:sz w:val="20"/>
          <w:szCs w:val="20"/>
        </w:rPr>
        <w:t>Cordless Drill, Bananas, Milk</w:t>
      </w:r>
    </w:p>
    <w:p w:rsidR="00955AE0" w:rsidRDefault="00955AE0" w:rsidP="00A673C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Citation: Frank, Kenneth K.   56 Yrs</w:t>
      </w:r>
    </w:p>
    <w:p w:rsidR="00955AE0" w:rsidRDefault="00955AE0" w:rsidP="00A673C9">
      <w:pPr>
        <w:spacing w:after="0"/>
        <w:rPr>
          <w:b/>
          <w:sz w:val="20"/>
          <w:szCs w:val="20"/>
        </w:rPr>
      </w:pPr>
    </w:p>
    <w:p w:rsidR="0095514D" w:rsidRDefault="0095514D" w:rsidP="00A673C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955AE0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, 2015  </w:t>
      </w:r>
      <w:r w:rsidR="00955AE0">
        <w:rPr>
          <w:b/>
          <w:sz w:val="24"/>
          <w:szCs w:val="24"/>
        </w:rPr>
        <w:t>8200 Blk. N. Ainsworth Dr</w:t>
      </w:r>
      <w:r>
        <w:rPr>
          <w:b/>
          <w:sz w:val="24"/>
          <w:szCs w:val="24"/>
        </w:rPr>
        <w:t>.  -  Hayden  -  $ 1</w:t>
      </w:r>
      <w:r w:rsidR="00955AE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.00</w:t>
      </w:r>
    </w:p>
    <w:p w:rsidR="0095514D" w:rsidRDefault="0095514D" w:rsidP="00955AE0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Stolen: </w:t>
      </w:r>
      <w:r w:rsidR="00955AE0">
        <w:rPr>
          <w:b/>
          <w:sz w:val="20"/>
          <w:szCs w:val="20"/>
        </w:rPr>
        <w:t>Bicycle Chain</w:t>
      </w:r>
    </w:p>
    <w:p w:rsidR="0095514D" w:rsidRDefault="0095514D" w:rsidP="00A673C9">
      <w:pPr>
        <w:spacing w:after="0"/>
        <w:rPr>
          <w:b/>
          <w:sz w:val="20"/>
          <w:szCs w:val="20"/>
        </w:rPr>
      </w:pPr>
    </w:p>
    <w:p w:rsidR="0095514D" w:rsidRDefault="0095514D" w:rsidP="00A673C9">
      <w:pPr>
        <w:spacing w:after="0"/>
        <w:rPr>
          <w:b/>
          <w:sz w:val="24"/>
          <w:szCs w:val="24"/>
        </w:rPr>
      </w:pPr>
      <w:r w:rsidRPr="0095514D">
        <w:rPr>
          <w:b/>
          <w:sz w:val="24"/>
          <w:szCs w:val="24"/>
        </w:rPr>
        <w:t>March</w:t>
      </w:r>
      <w:r>
        <w:rPr>
          <w:b/>
          <w:sz w:val="24"/>
          <w:szCs w:val="24"/>
        </w:rPr>
        <w:t xml:space="preserve"> </w:t>
      </w:r>
      <w:r w:rsidR="00955AE0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, 2015  </w:t>
      </w:r>
      <w:r w:rsidR="00955AE0">
        <w:rPr>
          <w:b/>
          <w:sz w:val="24"/>
          <w:szCs w:val="24"/>
        </w:rPr>
        <w:t>8700 Blk. E. Parks Rd.  -  Athol</w:t>
      </w:r>
      <w:r>
        <w:rPr>
          <w:b/>
          <w:sz w:val="24"/>
          <w:szCs w:val="24"/>
        </w:rPr>
        <w:t xml:space="preserve">  -  $  </w:t>
      </w:r>
      <w:r w:rsidR="00955AE0">
        <w:rPr>
          <w:b/>
          <w:sz w:val="24"/>
          <w:szCs w:val="24"/>
        </w:rPr>
        <w:t>Unknown</w:t>
      </w:r>
    </w:p>
    <w:p w:rsidR="004603BC" w:rsidRDefault="0095514D" w:rsidP="004603BC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Stolen: </w:t>
      </w:r>
      <w:r w:rsidR="00955AE0">
        <w:rPr>
          <w:b/>
          <w:sz w:val="20"/>
          <w:szCs w:val="20"/>
        </w:rPr>
        <w:t>Money &amp; Coins</w:t>
      </w:r>
    </w:p>
    <w:p w:rsidR="00955AE0" w:rsidRDefault="00955AE0" w:rsidP="004603BC">
      <w:pPr>
        <w:spacing w:after="0"/>
        <w:rPr>
          <w:b/>
          <w:sz w:val="20"/>
          <w:szCs w:val="20"/>
        </w:rPr>
      </w:pPr>
    </w:p>
    <w:p w:rsidR="00955AE0" w:rsidRDefault="00955AE0" w:rsidP="004603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March 9, 2015  Super One  240 W. Hayden Ave.  -  Hayden  -  $ 22.00</w:t>
      </w:r>
    </w:p>
    <w:p w:rsidR="00955AE0" w:rsidRDefault="00955AE0" w:rsidP="004603BC">
      <w:pPr>
        <w:spacing w:after="0"/>
        <w:rPr>
          <w:b/>
          <w:sz w:val="20"/>
          <w:szCs w:val="20"/>
        </w:rPr>
      </w:pPr>
      <w:r w:rsidRPr="00955AE0">
        <w:rPr>
          <w:b/>
          <w:sz w:val="20"/>
          <w:szCs w:val="20"/>
        </w:rPr>
        <w:t>Stolen/Recovered</w:t>
      </w:r>
      <w:r>
        <w:rPr>
          <w:b/>
          <w:sz w:val="20"/>
          <w:szCs w:val="20"/>
        </w:rPr>
        <w:t>: Movie</w:t>
      </w:r>
    </w:p>
    <w:p w:rsidR="00955AE0" w:rsidRPr="00955AE0" w:rsidRDefault="00955AE0" w:rsidP="004603BC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Citation: </w:t>
      </w:r>
      <w:proofErr w:type="spellStart"/>
      <w:r>
        <w:rPr>
          <w:b/>
          <w:sz w:val="20"/>
          <w:szCs w:val="20"/>
        </w:rPr>
        <w:t>Koskimaki</w:t>
      </w:r>
      <w:proofErr w:type="spellEnd"/>
      <w:r>
        <w:rPr>
          <w:b/>
          <w:sz w:val="20"/>
          <w:szCs w:val="20"/>
        </w:rPr>
        <w:t>, Billie Kimberly</w:t>
      </w:r>
      <w:r w:rsidR="007838A1">
        <w:rPr>
          <w:b/>
          <w:sz w:val="20"/>
          <w:szCs w:val="20"/>
        </w:rPr>
        <w:t xml:space="preserve">    </w:t>
      </w:r>
      <w:r w:rsidR="00CD5024">
        <w:rPr>
          <w:b/>
          <w:sz w:val="20"/>
          <w:szCs w:val="20"/>
        </w:rPr>
        <w:t>39 Yrs</w:t>
      </w:r>
    </w:p>
    <w:p w:rsidR="00CE05AD" w:rsidRDefault="00247230" w:rsidP="00E02CE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Malicious Injury to Property</w:t>
      </w:r>
    </w:p>
    <w:p w:rsidR="00704FA1" w:rsidRDefault="004E5439" w:rsidP="004E543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C1011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, 2015 </w:t>
      </w:r>
      <w:r w:rsidR="00C1011A">
        <w:rPr>
          <w:b/>
          <w:sz w:val="24"/>
          <w:szCs w:val="24"/>
        </w:rPr>
        <w:t xml:space="preserve">(Graffiti) </w:t>
      </w:r>
      <w:r>
        <w:rPr>
          <w:b/>
          <w:sz w:val="24"/>
          <w:szCs w:val="24"/>
        </w:rPr>
        <w:t xml:space="preserve"> </w:t>
      </w:r>
      <w:r w:rsidR="00C1011A">
        <w:rPr>
          <w:b/>
          <w:sz w:val="24"/>
          <w:szCs w:val="24"/>
        </w:rPr>
        <w:t>N. 3</w:t>
      </w:r>
      <w:r w:rsidR="00C1011A" w:rsidRPr="00C1011A">
        <w:rPr>
          <w:b/>
          <w:sz w:val="24"/>
          <w:szCs w:val="24"/>
          <w:vertAlign w:val="superscript"/>
        </w:rPr>
        <w:t>rd</w:t>
      </w:r>
      <w:r w:rsidR="00C1011A">
        <w:rPr>
          <w:b/>
          <w:sz w:val="24"/>
          <w:szCs w:val="24"/>
        </w:rPr>
        <w:t xml:space="preserve"> &amp; E. Bennett Ave.  – Athol </w:t>
      </w:r>
      <w:r>
        <w:rPr>
          <w:b/>
          <w:sz w:val="24"/>
          <w:szCs w:val="24"/>
        </w:rPr>
        <w:t xml:space="preserve">  -   $  </w:t>
      </w:r>
      <w:r w:rsidR="00C1011A">
        <w:rPr>
          <w:b/>
          <w:sz w:val="24"/>
          <w:szCs w:val="24"/>
        </w:rPr>
        <w:t>75</w:t>
      </w:r>
      <w:r>
        <w:rPr>
          <w:b/>
          <w:sz w:val="24"/>
          <w:szCs w:val="24"/>
        </w:rPr>
        <w:t>.00</w:t>
      </w:r>
    </w:p>
    <w:p w:rsidR="00C1011A" w:rsidRPr="00C1011A" w:rsidRDefault="00C1011A" w:rsidP="004E543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Damage: Skate Park</w:t>
      </w:r>
    </w:p>
    <w:p w:rsidR="00C1011A" w:rsidRDefault="00C1011A" w:rsidP="0095514D">
      <w:pPr>
        <w:spacing w:after="0"/>
        <w:rPr>
          <w:b/>
          <w:sz w:val="24"/>
          <w:szCs w:val="24"/>
        </w:rPr>
      </w:pPr>
    </w:p>
    <w:p w:rsidR="0095514D" w:rsidRDefault="0095514D" w:rsidP="0095514D">
      <w:pPr>
        <w:spacing w:after="0"/>
        <w:rPr>
          <w:b/>
          <w:sz w:val="24"/>
          <w:szCs w:val="24"/>
        </w:rPr>
      </w:pPr>
      <w:r w:rsidRPr="0095514D">
        <w:rPr>
          <w:b/>
          <w:sz w:val="24"/>
          <w:szCs w:val="24"/>
        </w:rPr>
        <w:t>March</w:t>
      </w:r>
      <w:r>
        <w:rPr>
          <w:b/>
          <w:sz w:val="24"/>
          <w:szCs w:val="24"/>
        </w:rPr>
        <w:t xml:space="preserve"> </w:t>
      </w:r>
      <w:r w:rsidR="002B6EC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, 2015  </w:t>
      </w:r>
      <w:r w:rsidR="002B6EC8">
        <w:rPr>
          <w:b/>
          <w:sz w:val="24"/>
          <w:szCs w:val="24"/>
        </w:rPr>
        <w:t>22100 Blk. N. Twinlow Rd.  -  Rathdrum</w:t>
      </w:r>
      <w:r>
        <w:rPr>
          <w:b/>
          <w:sz w:val="24"/>
          <w:szCs w:val="24"/>
        </w:rPr>
        <w:t xml:space="preserve">  -  $  </w:t>
      </w:r>
      <w:r w:rsidR="002B6EC8">
        <w:rPr>
          <w:b/>
          <w:sz w:val="24"/>
          <w:szCs w:val="24"/>
        </w:rPr>
        <w:t>300</w:t>
      </w:r>
      <w:r>
        <w:rPr>
          <w:b/>
          <w:sz w:val="24"/>
          <w:szCs w:val="24"/>
        </w:rPr>
        <w:t>.00</w:t>
      </w:r>
    </w:p>
    <w:p w:rsidR="0095514D" w:rsidRDefault="0095514D" w:rsidP="004603B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Damage: </w:t>
      </w:r>
      <w:r w:rsidR="002B6EC8">
        <w:rPr>
          <w:b/>
          <w:sz w:val="20"/>
          <w:szCs w:val="20"/>
        </w:rPr>
        <w:t xml:space="preserve">Vehicle </w:t>
      </w:r>
      <w:r w:rsidR="00955AE0">
        <w:rPr>
          <w:b/>
          <w:sz w:val="20"/>
          <w:szCs w:val="20"/>
        </w:rPr>
        <w:t>Radiator</w:t>
      </w:r>
    </w:p>
    <w:p w:rsidR="00955AE0" w:rsidRDefault="00955AE0" w:rsidP="00955A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March 9, 2015  30300 Blk. N. 3</w:t>
      </w:r>
      <w:r w:rsidRPr="00955AE0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St.  -  Athol  -  $ 120.00</w:t>
      </w:r>
    </w:p>
    <w:p w:rsidR="00955AE0" w:rsidRPr="00955AE0" w:rsidRDefault="00955AE0" w:rsidP="004603BC">
      <w:pPr>
        <w:rPr>
          <w:b/>
          <w:sz w:val="20"/>
          <w:szCs w:val="20"/>
        </w:rPr>
      </w:pPr>
      <w:r>
        <w:rPr>
          <w:b/>
          <w:sz w:val="20"/>
          <w:szCs w:val="20"/>
        </w:rPr>
        <w:t>Damage: Door</w:t>
      </w:r>
    </w:p>
    <w:p w:rsidR="00106739" w:rsidRDefault="00106739" w:rsidP="00C2453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Trespassing</w:t>
      </w:r>
    </w:p>
    <w:p w:rsidR="004E5439" w:rsidRDefault="004E5439" w:rsidP="00B859D5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</w:t>
      </w:r>
      <w:r w:rsidR="00955AE0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, 2015   </w:t>
      </w:r>
      <w:r w:rsidR="00955AE0">
        <w:rPr>
          <w:b/>
          <w:sz w:val="24"/>
          <w:szCs w:val="24"/>
        </w:rPr>
        <w:t>15800 Blk. S. Winton Rd</w:t>
      </w:r>
      <w:r w:rsidR="00F02C2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                                  </w:t>
      </w:r>
      <w:r w:rsidR="00955AE0">
        <w:rPr>
          <w:b/>
          <w:sz w:val="24"/>
          <w:szCs w:val="24"/>
        </w:rPr>
        <w:t>Cataldo</w:t>
      </w:r>
    </w:p>
    <w:p w:rsidR="00992F33" w:rsidRDefault="00992F33" w:rsidP="00556788">
      <w:pPr>
        <w:jc w:val="center"/>
        <w:rPr>
          <w:b/>
          <w:sz w:val="44"/>
          <w:szCs w:val="44"/>
        </w:rPr>
      </w:pPr>
      <w:r w:rsidRPr="00992F33">
        <w:rPr>
          <w:b/>
          <w:sz w:val="44"/>
          <w:szCs w:val="44"/>
        </w:rPr>
        <w:t>Prowler</w:t>
      </w:r>
    </w:p>
    <w:p w:rsidR="008B21DD" w:rsidRDefault="00FF26B7" w:rsidP="007125CD">
      <w:pPr>
        <w:rPr>
          <w:b/>
          <w:sz w:val="24"/>
          <w:szCs w:val="24"/>
        </w:rPr>
      </w:pPr>
      <w:r>
        <w:rPr>
          <w:b/>
          <w:sz w:val="24"/>
          <w:szCs w:val="24"/>
        </w:rPr>
        <w:t>None Reported</w:t>
      </w:r>
    </w:p>
    <w:p w:rsidR="008614AA" w:rsidRDefault="006A5BE0" w:rsidP="008614A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Scam Calls</w:t>
      </w:r>
    </w:p>
    <w:p w:rsidR="00216494" w:rsidRDefault="00C1011A" w:rsidP="007229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955AE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, 2015    4100 Blk. E. </w:t>
      </w:r>
      <w:r w:rsidR="00FF26B7">
        <w:rPr>
          <w:b/>
          <w:sz w:val="24"/>
          <w:szCs w:val="24"/>
        </w:rPr>
        <w:t>Eagles</w:t>
      </w:r>
      <w:r>
        <w:rPr>
          <w:b/>
          <w:sz w:val="24"/>
          <w:szCs w:val="24"/>
        </w:rPr>
        <w:t xml:space="preserve"> Mere Rd. – Harrison                </w:t>
      </w:r>
      <w:r w:rsidR="00520ECC">
        <w:rPr>
          <w:b/>
          <w:sz w:val="24"/>
          <w:szCs w:val="24"/>
        </w:rPr>
        <w:t>Telephone         IRS</w:t>
      </w:r>
    </w:p>
    <w:p w:rsidR="00955AE0" w:rsidRDefault="00955AE0" w:rsidP="0072296A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 9, 2015   16000 Blk. E. 5</w:t>
      </w:r>
      <w:r w:rsidRPr="00955AE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St.  -  Bayview                                  Telephone        Avista</w:t>
      </w:r>
    </w:p>
    <w:p w:rsidR="00955AE0" w:rsidRDefault="00955AE0" w:rsidP="0072296A">
      <w:pPr>
        <w:rPr>
          <w:b/>
          <w:sz w:val="24"/>
          <w:szCs w:val="24"/>
        </w:rPr>
      </w:pPr>
    </w:p>
    <w:p w:rsidR="006A5BE0" w:rsidRDefault="006A5BE0" w:rsidP="006A5BE0">
      <w:pPr>
        <w:jc w:val="center"/>
        <w:rPr>
          <w:b/>
          <w:sz w:val="44"/>
          <w:szCs w:val="44"/>
        </w:rPr>
      </w:pPr>
      <w:r w:rsidRPr="006A5BE0">
        <w:rPr>
          <w:b/>
          <w:sz w:val="44"/>
          <w:szCs w:val="44"/>
        </w:rPr>
        <w:t>Alarm Calls</w:t>
      </w:r>
      <w:r>
        <w:rPr>
          <w:b/>
          <w:sz w:val="44"/>
          <w:szCs w:val="44"/>
        </w:rPr>
        <w:t xml:space="preserve"> (Secure Upon Arrival)</w:t>
      </w:r>
    </w:p>
    <w:p w:rsidR="00972B17" w:rsidRDefault="00C1011A" w:rsidP="00491C7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 6,</w:t>
      </w:r>
      <w:r w:rsidR="00122C7D">
        <w:rPr>
          <w:b/>
          <w:sz w:val="24"/>
          <w:szCs w:val="24"/>
        </w:rPr>
        <w:t xml:space="preserve"> 2015  </w:t>
      </w:r>
      <w:r w:rsidR="00212CF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53400 Blk. Old Hwy 95                                               Athol</w:t>
      </w:r>
    </w:p>
    <w:p w:rsidR="00C033AF" w:rsidRDefault="002B6EC8" w:rsidP="00491C7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 7, 2015</w:t>
      </w:r>
      <w:r w:rsidR="00C033A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4200 Blk. W. Foothill Dr.      </w:t>
      </w:r>
      <w:r w:rsidR="003F113C">
        <w:rPr>
          <w:b/>
          <w:sz w:val="24"/>
          <w:szCs w:val="24"/>
        </w:rPr>
        <w:t xml:space="preserve">   </w:t>
      </w:r>
      <w:r w:rsidR="00C033AF">
        <w:rPr>
          <w:b/>
          <w:sz w:val="24"/>
          <w:szCs w:val="24"/>
        </w:rPr>
        <w:t xml:space="preserve">                                   </w:t>
      </w:r>
      <w:r>
        <w:rPr>
          <w:b/>
          <w:sz w:val="24"/>
          <w:szCs w:val="24"/>
        </w:rPr>
        <w:t>CDA</w:t>
      </w:r>
    </w:p>
    <w:p w:rsidR="00520ECC" w:rsidRDefault="002B6EC8" w:rsidP="00491C7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 7</w:t>
      </w:r>
      <w:r w:rsidR="00520ECC">
        <w:rPr>
          <w:b/>
          <w:sz w:val="24"/>
          <w:szCs w:val="24"/>
        </w:rPr>
        <w:t xml:space="preserve">, 2015  </w:t>
      </w:r>
      <w:r>
        <w:rPr>
          <w:b/>
          <w:sz w:val="24"/>
          <w:szCs w:val="24"/>
        </w:rPr>
        <w:t xml:space="preserve">9600 Blk. N. Circle Dr.                     </w:t>
      </w:r>
      <w:r w:rsidR="00520ECC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>Hayden</w:t>
      </w:r>
    </w:p>
    <w:p w:rsidR="00A673C9" w:rsidRDefault="002B6EC8" w:rsidP="00491C7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 7</w:t>
      </w:r>
      <w:r w:rsidR="00A673C9">
        <w:rPr>
          <w:b/>
          <w:sz w:val="24"/>
          <w:szCs w:val="24"/>
        </w:rPr>
        <w:t xml:space="preserve">, 2015  </w:t>
      </w:r>
      <w:r>
        <w:rPr>
          <w:b/>
          <w:sz w:val="24"/>
          <w:szCs w:val="24"/>
        </w:rPr>
        <w:t xml:space="preserve">13000 Blk. N. Westwood Dr.       </w:t>
      </w:r>
      <w:r w:rsidR="00A673C9">
        <w:rPr>
          <w:b/>
          <w:sz w:val="24"/>
          <w:szCs w:val="24"/>
        </w:rPr>
        <w:t xml:space="preserve">                              Hayden</w:t>
      </w:r>
    </w:p>
    <w:p w:rsidR="00A673C9" w:rsidRDefault="002B6EC8" w:rsidP="00491C7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 7,</w:t>
      </w:r>
      <w:r w:rsidR="00A673C9">
        <w:rPr>
          <w:b/>
          <w:sz w:val="24"/>
          <w:szCs w:val="24"/>
        </w:rPr>
        <w:t xml:space="preserve"> 2015  </w:t>
      </w:r>
      <w:r>
        <w:rPr>
          <w:b/>
          <w:sz w:val="24"/>
          <w:szCs w:val="24"/>
        </w:rPr>
        <w:t>1900 Blk. E. Grandview Dr</w:t>
      </w:r>
      <w:r w:rsidR="00A673C9">
        <w:rPr>
          <w:b/>
          <w:sz w:val="24"/>
          <w:szCs w:val="24"/>
        </w:rPr>
        <w:t xml:space="preserve">.                                  </w:t>
      </w:r>
      <w:r>
        <w:rPr>
          <w:b/>
          <w:sz w:val="24"/>
          <w:szCs w:val="24"/>
        </w:rPr>
        <w:t xml:space="preserve">     </w:t>
      </w:r>
      <w:r w:rsidR="00A673C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CDA</w:t>
      </w:r>
    </w:p>
    <w:p w:rsidR="00A673C9" w:rsidRDefault="002B6EC8" w:rsidP="00027AB8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 8, 2015</w:t>
      </w:r>
      <w:r w:rsidR="00A673C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22500 Blk. W. Hwy 53                                               </w:t>
      </w:r>
      <w:r w:rsidR="007838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Post Falls</w:t>
      </w:r>
    </w:p>
    <w:p w:rsidR="00A673C9" w:rsidRDefault="002B6EC8" w:rsidP="00027AB8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March 8, 2015 2700 Blk. E. Hayden Lake Rd.</w:t>
      </w:r>
      <w:r w:rsidR="00A673C9">
        <w:rPr>
          <w:b/>
          <w:sz w:val="24"/>
          <w:szCs w:val="24"/>
        </w:rPr>
        <w:t xml:space="preserve">                                   </w:t>
      </w:r>
      <w:r w:rsidR="007838A1">
        <w:rPr>
          <w:b/>
          <w:sz w:val="24"/>
          <w:szCs w:val="24"/>
        </w:rPr>
        <w:t xml:space="preserve"> </w:t>
      </w:r>
      <w:r w:rsidR="00A673C9">
        <w:rPr>
          <w:b/>
          <w:sz w:val="24"/>
          <w:szCs w:val="24"/>
        </w:rPr>
        <w:t>Hayden</w:t>
      </w:r>
    </w:p>
    <w:p w:rsidR="00A673C9" w:rsidRDefault="00955AE0" w:rsidP="00027AB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9, </w:t>
      </w:r>
      <w:proofErr w:type="gramStart"/>
      <w:r>
        <w:rPr>
          <w:b/>
          <w:sz w:val="24"/>
          <w:szCs w:val="24"/>
        </w:rPr>
        <w:t>2015  900</w:t>
      </w:r>
      <w:proofErr w:type="gramEnd"/>
      <w:r>
        <w:rPr>
          <w:b/>
          <w:sz w:val="24"/>
          <w:szCs w:val="24"/>
        </w:rPr>
        <w:t xml:space="preserve"> Blk. W. Ironwood Dr.      </w:t>
      </w:r>
      <w:r w:rsidR="00A673C9">
        <w:rPr>
          <w:b/>
          <w:sz w:val="24"/>
          <w:szCs w:val="24"/>
        </w:rPr>
        <w:t xml:space="preserve">                                  </w:t>
      </w:r>
      <w:r w:rsidR="007838A1">
        <w:rPr>
          <w:b/>
          <w:sz w:val="24"/>
          <w:szCs w:val="24"/>
        </w:rPr>
        <w:t xml:space="preserve"> </w:t>
      </w:r>
      <w:r w:rsidR="00A673C9">
        <w:rPr>
          <w:b/>
          <w:sz w:val="24"/>
          <w:szCs w:val="24"/>
        </w:rPr>
        <w:t xml:space="preserve"> CDA</w:t>
      </w:r>
    </w:p>
    <w:p w:rsidR="00C307DD" w:rsidRDefault="00CC5DB1" w:rsidP="00027AB8">
      <w:pPr>
        <w:rPr>
          <w:b/>
          <w:sz w:val="24"/>
          <w:szCs w:val="24"/>
        </w:rPr>
      </w:pPr>
      <w:r>
        <w:rPr>
          <w:b/>
          <w:sz w:val="24"/>
          <w:szCs w:val="24"/>
        </w:rPr>
        <w:t>** FTC - Stands for Financial Transaction Card</w:t>
      </w:r>
    </w:p>
    <w:p w:rsidR="00312320" w:rsidRDefault="00B546E0" w:rsidP="00027AB8">
      <w:pPr>
        <w:rPr>
          <w:b/>
          <w:sz w:val="24"/>
          <w:szCs w:val="24"/>
        </w:rPr>
      </w:pPr>
      <w:r w:rsidRPr="00C76C00">
        <w:rPr>
          <w:b/>
          <w:sz w:val="24"/>
          <w:szCs w:val="24"/>
        </w:rPr>
        <w:t>Anyone with information regard</w:t>
      </w:r>
      <w:r w:rsidR="00C76C00">
        <w:rPr>
          <w:b/>
          <w:sz w:val="24"/>
          <w:szCs w:val="24"/>
        </w:rPr>
        <w:t xml:space="preserve">ing the above </w:t>
      </w:r>
      <w:r w:rsidR="00C938C0">
        <w:rPr>
          <w:b/>
          <w:sz w:val="24"/>
          <w:szCs w:val="24"/>
        </w:rPr>
        <w:t>crimes</w:t>
      </w:r>
      <w:r w:rsidR="00C76C00">
        <w:rPr>
          <w:b/>
          <w:sz w:val="24"/>
          <w:szCs w:val="24"/>
        </w:rPr>
        <w:t>, please contact the Kootenai County Sheriff’s Office at 208-446-1300.</w:t>
      </w:r>
    </w:p>
    <w:p w:rsidR="009E0E15" w:rsidRDefault="009E0E15" w:rsidP="00173E7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Traffic/Accident related calls KCSO responded to: </w:t>
      </w:r>
      <w:r w:rsidR="002B6EC8">
        <w:rPr>
          <w:b/>
          <w:sz w:val="24"/>
          <w:szCs w:val="24"/>
        </w:rPr>
        <w:t>45</w:t>
      </w:r>
    </w:p>
    <w:p w:rsidR="002B21E0" w:rsidRDefault="002B21E0" w:rsidP="00173E75">
      <w:pPr>
        <w:spacing w:after="0"/>
        <w:rPr>
          <w:b/>
          <w:sz w:val="24"/>
          <w:szCs w:val="24"/>
        </w:rPr>
      </w:pPr>
    </w:p>
    <w:p w:rsidR="00A86CBA" w:rsidRDefault="002B21E0" w:rsidP="00173E7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Animal Control Calls: </w:t>
      </w:r>
      <w:r w:rsidR="002B6EC8">
        <w:rPr>
          <w:b/>
          <w:sz w:val="24"/>
          <w:szCs w:val="24"/>
        </w:rPr>
        <w:t>50</w:t>
      </w:r>
    </w:p>
    <w:p w:rsidR="003F113C" w:rsidRDefault="003F113C" w:rsidP="00173E75">
      <w:pPr>
        <w:spacing w:after="0"/>
        <w:rPr>
          <w:b/>
          <w:sz w:val="24"/>
          <w:szCs w:val="24"/>
        </w:rPr>
      </w:pPr>
    </w:p>
    <w:p w:rsidR="00F63D9C" w:rsidRDefault="00F63D9C" w:rsidP="00173E7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Suspicious Circumstances calls (Vehicles, Individuals, Circumstances</w:t>
      </w:r>
      <w:r w:rsidR="00C0677C">
        <w:rPr>
          <w:b/>
          <w:sz w:val="24"/>
          <w:szCs w:val="24"/>
        </w:rPr>
        <w:t xml:space="preserve">): </w:t>
      </w:r>
      <w:r w:rsidR="002B6EC8">
        <w:rPr>
          <w:b/>
          <w:sz w:val="24"/>
          <w:szCs w:val="24"/>
        </w:rPr>
        <w:t>18</w:t>
      </w:r>
    </w:p>
    <w:p w:rsidR="00C0677C" w:rsidRPr="00C0677C" w:rsidRDefault="00C0677C" w:rsidP="00173E7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** KCSO </w:t>
      </w:r>
      <w:r w:rsidR="00E075E0">
        <w:rPr>
          <w:b/>
          <w:sz w:val="20"/>
          <w:szCs w:val="20"/>
        </w:rPr>
        <w:t>asks</w:t>
      </w:r>
      <w:r>
        <w:rPr>
          <w:b/>
          <w:sz w:val="20"/>
          <w:szCs w:val="20"/>
        </w:rPr>
        <w:t xml:space="preserve"> if you see something and get that “feeling” something is not </w:t>
      </w:r>
      <w:r w:rsidR="0072296A">
        <w:rPr>
          <w:b/>
          <w:sz w:val="20"/>
          <w:szCs w:val="20"/>
        </w:rPr>
        <w:t>right;</w:t>
      </w:r>
      <w:r>
        <w:rPr>
          <w:b/>
          <w:sz w:val="20"/>
          <w:szCs w:val="20"/>
        </w:rPr>
        <w:t xml:space="preserve"> please do not hesitate to call us.  KCSO would rather respond at that moment and discover everything is good, then to discover someone needed our assistance.</w:t>
      </w:r>
    </w:p>
    <w:p w:rsidR="0045037B" w:rsidRDefault="0045037B" w:rsidP="00173E75">
      <w:pPr>
        <w:spacing w:after="0"/>
        <w:rPr>
          <w:b/>
          <w:sz w:val="24"/>
          <w:szCs w:val="24"/>
        </w:rPr>
      </w:pPr>
    </w:p>
    <w:p w:rsidR="000D7408" w:rsidRDefault="00312320" w:rsidP="00DE0EB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Driving Under the Influence Arrest during the above time period: </w:t>
      </w:r>
      <w:r w:rsidR="00A673C9">
        <w:rPr>
          <w:b/>
          <w:sz w:val="24"/>
          <w:szCs w:val="24"/>
        </w:rPr>
        <w:t>3</w:t>
      </w:r>
    </w:p>
    <w:p w:rsidR="00A673C9" w:rsidRDefault="00A673C9" w:rsidP="002B6EC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Arrested:  </w:t>
      </w:r>
      <w:r w:rsidR="002B6EC8">
        <w:rPr>
          <w:b/>
          <w:sz w:val="20"/>
          <w:szCs w:val="20"/>
        </w:rPr>
        <w:t>Kuhnhausen, Ryan Charles                  32 Yrs</w:t>
      </w:r>
    </w:p>
    <w:p w:rsidR="002B6EC8" w:rsidRDefault="002B6EC8" w:rsidP="002B6EC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Rowley, Jennifer Lynn                           37 Yrs</w:t>
      </w:r>
    </w:p>
    <w:p w:rsidR="002B6EC8" w:rsidRPr="00A673C9" w:rsidRDefault="002B6EC8" w:rsidP="002B6EC8">
      <w:pPr>
        <w:spacing w:after="0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                  Carreon, Michael Armando                 24  Yrs</w:t>
      </w:r>
    </w:p>
    <w:p w:rsidR="0095514D" w:rsidRDefault="0095514D" w:rsidP="00027AB8">
      <w:pPr>
        <w:rPr>
          <w:b/>
          <w:bCs/>
          <w:sz w:val="23"/>
          <w:szCs w:val="23"/>
        </w:rPr>
      </w:pPr>
    </w:p>
    <w:p w:rsidR="007B0370" w:rsidRPr="00C76C00" w:rsidRDefault="007B0370" w:rsidP="00027AB8">
      <w:pPr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>All individuals arrested or received a citation are considered innocent until proven guilty in a court of law.</w:t>
      </w:r>
    </w:p>
    <w:sectPr w:rsidR="007B0370" w:rsidRPr="00C76C00" w:rsidSect="00027A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27AB8"/>
    <w:rsid w:val="00001509"/>
    <w:rsid w:val="00002053"/>
    <w:rsid w:val="000128F8"/>
    <w:rsid w:val="00013A2A"/>
    <w:rsid w:val="00024718"/>
    <w:rsid w:val="00027AB8"/>
    <w:rsid w:val="00044D86"/>
    <w:rsid w:val="000450FA"/>
    <w:rsid w:val="0006152E"/>
    <w:rsid w:val="00065CD6"/>
    <w:rsid w:val="0006787A"/>
    <w:rsid w:val="0008087A"/>
    <w:rsid w:val="00093BCB"/>
    <w:rsid w:val="000A2472"/>
    <w:rsid w:val="000B10DE"/>
    <w:rsid w:val="000D5879"/>
    <w:rsid w:val="000D7408"/>
    <w:rsid w:val="000E4A15"/>
    <w:rsid w:val="000F2114"/>
    <w:rsid w:val="001002CB"/>
    <w:rsid w:val="00106739"/>
    <w:rsid w:val="00116646"/>
    <w:rsid w:val="001174B7"/>
    <w:rsid w:val="0012282D"/>
    <w:rsid w:val="00122C7D"/>
    <w:rsid w:val="001522E7"/>
    <w:rsid w:val="00161FEE"/>
    <w:rsid w:val="00173E75"/>
    <w:rsid w:val="00184B46"/>
    <w:rsid w:val="001910AF"/>
    <w:rsid w:val="001938E5"/>
    <w:rsid w:val="001C1F7D"/>
    <w:rsid w:val="001C3B46"/>
    <w:rsid w:val="001E05A1"/>
    <w:rsid w:val="001E6568"/>
    <w:rsid w:val="002003F9"/>
    <w:rsid w:val="00202010"/>
    <w:rsid w:val="00212CFB"/>
    <w:rsid w:val="00214AED"/>
    <w:rsid w:val="00216494"/>
    <w:rsid w:val="00234217"/>
    <w:rsid w:val="00236CA7"/>
    <w:rsid w:val="002421AC"/>
    <w:rsid w:val="002444AB"/>
    <w:rsid w:val="00245DBD"/>
    <w:rsid w:val="00247230"/>
    <w:rsid w:val="0026720E"/>
    <w:rsid w:val="00280D30"/>
    <w:rsid w:val="00294961"/>
    <w:rsid w:val="002A560B"/>
    <w:rsid w:val="002B21E0"/>
    <w:rsid w:val="002B6EC8"/>
    <w:rsid w:val="002B7C5C"/>
    <w:rsid w:val="002E471D"/>
    <w:rsid w:val="002E64DA"/>
    <w:rsid w:val="00302580"/>
    <w:rsid w:val="003040DB"/>
    <w:rsid w:val="00312320"/>
    <w:rsid w:val="0031384A"/>
    <w:rsid w:val="00314292"/>
    <w:rsid w:val="00321B72"/>
    <w:rsid w:val="00322598"/>
    <w:rsid w:val="00326217"/>
    <w:rsid w:val="00327FC3"/>
    <w:rsid w:val="00356EC8"/>
    <w:rsid w:val="00364336"/>
    <w:rsid w:val="00377445"/>
    <w:rsid w:val="003A22F5"/>
    <w:rsid w:val="003B33A8"/>
    <w:rsid w:val="003B5742"/>
    <w:rsid w:val="003C18E4"/>
    <w:rsid w:val="003C6FFA"/>
    <w:rsid w:val="003D1BBA"/>
    <w:rsid w:val="003E546D"/>
    <w:rsid w:val="003F113C"/>
    <w:rsid w:val="003F1D26"/>
    <w:rsid w:val="00403FE3"/>
    <w:rsid w:val="004040E0"/>
    <w:rsid w:val="004124FE"/>
    <w:rsid w:val="004173EB"/>
    <w:rsid w:val="00421B67"/>
    <w:rsid w:val="004340D3"/>
    <w:rsid w:val="00434800"/>
    <w:rsid w:val="004370D5"/>
    <w:rsid w:val="0045037B"/>
    <w:rsid w:val="00453040"/>
    <w:rsid w:val="00456C71"/>
    <w:rsid w:val="004603BC"/>
    <w:rsid w:val="00470274"/>
    <w:rsid w:val="0049069F"/>
    <w:rsid w:val="00491C7B"/>
    <w:rsid w:val="004B6EE9"/>
    <w:rsid w:val="004B72EE"/>
    <w:rsid w:val="004C313B"/>
    <w:rsid w:val="004C5CEE"/>
    <w:rsid w:val="004D6C0F"/>
    <w:rsid w:val="004D780F"/>
    <w:rsid w:val="004E0732"/>
    <w:rsid w:val="004E1720"/>
    <w:rsid w:val="004E34AD"/>
    <w:rsid w:val="004E5439"/>
    <w:rsid w:val="004F0C5D"/>
    <w:rsid w:val="004F0DEF"/>
    <w:rsid w:val="004F2B1C"/>
    <w:rsid w:val="0050682A"/>
    <w:rsid w:val="00520ECC"/>
    <w:rsid w:val="00525559"/>
    <w:rsid w:val="0053775E"/>
    <w:rsid w:val="00556788"/>
    <w:rsid w:val="00572C2E"/>
    <w:rsid w:val="00581CEF"/>
    <w:rsid w:val="005A1225"/>
    <w:rsid w:val="005A452F"/>
    <w:rsid w:val="005A773F"/>
    <w:rsid w:val="005B2AEA"/>
    <w:rsid w:val="005C6AC0"/>
    <w:rsid w:val="005D630C"/>
    <w:rsid w:val="005E0025"/>
    <w:rsid w:val="005E526B"/>
    <w:rsid w:val="005F6EB9"/>
    <w:rsid w:val="0061200C"/>
    <w:rsid w:val="00617F88"/>
    <w:rsid w:val="006240E3"/>
    <w:rsid w:val="00626EA8"/>
    <w:rsid w:val="00627C82"/>
    <w:rsid w:val="00630159"/>
    <w:rsid w:val="00636AE2"/>
    <w:rsid w:val="00637E4B"/>
    <w:rsid w:val="0064136F"/>
    <w:rsid w:val="0065080C"/>
    <w:rsid w:val="006720C9"/>
    <w:rsid w:val="00686EAD"/>
    <w:rsid w:val="006A0787"/>
    <w:rsid w:val="006A5BE0"/>
    <w:rsid w:val="006B01C3"/>
    <w:rsid w:val="006B35A6"/>
    <w:rsid w:val="006B4962"/>
    <w:rsid w:val="006E2BD1"/>
    <w:rsid w:val="006F0768"/>
    <w:rsid w:val="006F366C"/>
    <w:rsid w:val="00704FA1"/>
    <w:rsid w:val="00711DBD"/>
    <w:rsid w:val="007125CD"/>
    <w:rsid w:val="00717989"/>
    <w:rsid w:val="0072296A"/>
    <w:rsid w:val="00723FCC"/>
    <w:rsid w:val="00744016"/>
    <w:rsid w:val="00746F24"/>
    <w:rsid w:val="00751BA0"/>
    <w:rsid w:val="00761EC9"/>
    <w:rsid w:val="007838A1"/>
    <w:rsid w:val="00791609"/>
    <w:rsid w:val="00791FAB"/>
    <w:rsid w:val="0079357A"/>
    <w:rsid w:val="007A31E5"/>
    <w:rsid w:val="007B0370"/>
    <w:rsid w:val="007D01BD"/>
    <w:rsid w:val="007E007F"/>
    <w:rsid w:val="007E72D9"/>
    <w:rsid w:val="007F3DDA"/>
    <w:rsid w:val="00803F21"/>
    <w:rsid w:val="00805AFC"/>
    <w:rsid w:val="008159AC"/>
    <w:rsid w:val="0082275B"/>
    <w:rsid w:val="008245D9"/>
    <w:rsid w:val="008459DC"/>
    <w:rsid w:val="008614AA"/>
    <w:rsid w:val="00876132"/>
    <w:rsid w:val="0088315E"/>
    <w:rsid w:val="00886C00"/>
    <w:rsid w:val="008915D8"/>
    <w:rsid w:val="008B1C6D"/>
    <w:rsid w:val="008B21DD"/>
    <w:rsid w:val="008B3AA6"/>
    <w:rsid w:val="008B3FDF"/>
    <w:rsid w:val="008C6C48"/>
    <w:rsid w:val="008D02E8"/>
    <w:rsid w:val="008D2C67"/>
    <w:rsid w:val="008D4E01"/>
    <w:rsid w:val="008E665B"/>
    <w:rsid w:val="008F02F5"/>
    <w:rsid w:val="008F5EF3"/>
    <w:rsid w:val="009241D1"/>
    <w:rsid w:val="00932371"/>
    <w:rsid w:val="009333CA"/>
    <w:rsid w:val="0095514D"/>
    <w:rsid w:val="00955AE0"/>
    <w:rsid w:val="00972B17"/>
    <w:rsid w:val="00976B2F"/>
    <w:rsid w:val="00987F06"/>
    <w:rsid w:val="00992D18"/>
    <w:rsid w:val="00992F33"/>
    <w:rsid w:val="009B5AAC"/>
    <w:rsid w:val="009D0376"/>
    <w:rsid w:val="009E0E15"/>
    <w:rsid w:val="009E5EFD"/>
    <w:rsid w:val="009F0C76"/>
    <w:rsid w:val="009F1D15"/>
    <w:rsid w:val="009F5648"/>
    <w:rsid w:val="00A04621"/>
    <w:rsid w:val="00A0757F"/>
    <w:rsid w:val="00A11974"/>
    <w:rsid w:val="00A15CFE"/>
    <w:rsid w:val="00A25BAD"/>
    <w:rsid w:val="00A34009"/>
    <w:rsid w:val="00A404CB"/>
    <w:rsid w:val="00A44DAD"/>
    <w:rsid w:val="00A57F75"/>
    <w:rsid w:val="00A6352D"/>
    <w:rsid w:val="00A673C9"/>
    <w:rsid w:val="00A86CBA"/>
    <w:rsid w:val="00AD6776"/>
    <w:rsid w:val="00AD750D"/>
    <w:rsid w:val="00B01E6A"/>
    <w:rsid w:val="00B2724B"/>
    <w:rsid w:val="00B309E7"/>
    <w:rsid w:val="00B546E0"/>
    <w:rsid w:val="00B742DF"/>
    <w:rsid w:val="00B74A0B"/>
    <w:rsid w:val="00B859D5"/>
    <w:rsid w:val="00B97E06"/>
    <w:rsid w:val="00BA085E"/>
    <w:rsid w:val="00BA4699"/>
    <w:rsid w:val="00BA589F"/>
    <w:rsid w:val="00BB28C8"/>
    <w:rsid w:val="00BB7134"/>
    <w:rsid w:val="00BC3057"/>
    <w:rsid w:val="00BE229F"/>
    <w:rsid w:val="00BE24C3"/>
    <w:rsid w:val="00BE364B"/>
    <w:rsid w:val="00BE66BA"/>
    <w:rsid w:val="00BF211B"/>
    <w:rsid w:val="00BF4717"/>
    <w:rsid w:val="00C033AF"/>
    <w:rsid w:val="00C0677C"/>
    <w:rsid w:val="00C07C83"/>
    <w:rsid w:val="00C1011A"/>
    <w:rsid w:val="00C24530"/>
    <w:rsid w:val="00C26CB9"/>
    <w:rsid w:val="00C307DD"/>
    <w:rsid w:val="00C33D8C"/>
    <w:rsid w:val="00C37A3B"/>
    <w:rsid w:val="00C443E6"/>
    <w:rsid w:val="00C44DE6"/>
    <w:rsid w:val="00C5053B"/>
    <w:rsid w:val="00C7078E"/>
    <w:rsid w:val="00C76C00"/>
    <w:rsid w:val="00C838CD"/>
    <w:rsid w:val="00C86B4C"/>
    <w:rsid w:val="00C87BEC"/>
    <w:rsid w:val="00C87EC4"/>
    <w:rsid w:val="00C938C0"/>
    <w:rsid w:val="00CA176F"/>
    <w:rsid w:val="00CA6A64"/>
    <w:rsid w:val="00CB6178"/>
    <w:rsid w:val="00CC5DB1"/>
    <w:rsid w:val="00CC7454"/>
    <w:rsid w:val="00CD3CF6"/>
    <w:rsid w:val="00CD5024"/>
    <w:rsid w:val="00CE03AF"/>
    <w:rsid w:val="00CE05AD"/>
    <w:rsid w:val="00CE0844"/>
    <w:rsid w:val="00CE131A"/>
    <w:rsid w:val="00D03203"/>
    <w:rsid w:val="00D145DD"/>
    <w:rsid w:val="00D14B08"/>
    <w:rsid w:val="00D46DB6"/>
    <w:rsid w:val="00D55364"/>
    <w:rsid w:val="00D663D0"/>
    <w:rsid w:val="00D9249D"/>
    <w:rsid w:val="00DA46FE"/>
    <w:rsid w:val="00DA5A93"/>
    <w:rsid w:val="00DB4F55"/>
    <w:rsid w:val="00DE0EBF"/>
    <w:rsid w:val="00DE22B4"/>
    <w:rsid w:val="00DE2B1C"/>
    <w:rsid w:val="00DF6728"/>
    <w:rsid w:val="00E02CE5"/>
    <w:rsid w:val="00E075E0"/>
    <w:rsid w:val="00E11E96"/>
    <w:rsid w:val="00E214A2"/>
    <w:rsid w:val="00E23481"/>
    <w:rsid w:val="00E270BE"/>
    <w:rsid w:val="00E635D8"/>
    <w:rsid w:val="00E70185"/>
    <w:rsid w:val="00E83635"/>
    <w:rsid w:val="00E839DE"/>
    <w:rsid w:val="00E8546E"/>
    <w:rsid w:val="00E85D14"/>
    <w:rsid w:val="00EB55BE"/>
    <w:rsid w:val="00EC7AA8"/>
    <w:rsid w:val="00F02C28"/>
    <w:rsid w:val="00F139DA"/>
    <w:rsid w:val="00F1703F"/>
    <w:rsid w:val="00F23435"/>
    <w:rsid w:val="00F25CE5"/>
    <w:rsid w:val="00F3056B"/>
    <w:rsid w:val="00F42484"/>
    <w:rsid w:val="00F51C0A"/>
    <w:rsid w:val="00F63D9C"/>
    <w:rsid w:val="00F65135"/>
    <w:rsid w:val="00F70D3F"/>
    <w:rsid w:val="00F80FEF"/>
    <w:rsid w:val="00F8668D"/>
    <w:rsid w:val="00FB07BA"/>
    <w:rsid w:val="00FC3A19"/>
    <w:rsid w:val="00FE1A8D"/>
    <w:rsid w:val="00FF2453"/>
    <w:rsid w:val="00FF26B7"/>
    <w:rsid w:val="00FF68E7"/>
    <w:rsid w:val="00FF723B"/>
    <w:rsid w:val="00FF7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Kootenai County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2015-03-10T18:41:00Z</cp:lastPrinted>
  <dcterms:created xsi:type="dcterms:W3CDTF">2015-03-10T18:40:00Z</dcterms:created>
  <dcterms:modified xsi:type="dcterms:W3CDTF">2015-03-10T18:55:00Z</dcterms:modified>
</cp:coreProperties>
</file>